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892" w:rsidRPr="009D02D6" w:rsidRDefault="00142DE4" w:rsidP="00B11892">
      <w:pPr>
        <w:rPr>
          <w:sz w:val="40"/>
          <w:szCs w:val="40"/>
        </w:rPr>
      </w:pPr>
      <w:r>
        <w:rPr>
          <w:sz w:val="40"/>
          <w:szCs w:val="40"/>
        </w:rPr>
        <w:t>Kultur, æstetik og fællesskab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Indhold</w:t>
            </w:r>
          </w:p>
          <w:p w:rsidR="00B11892" w:rsidRDefault="00142DE4" w:rsidP="00F01CB9">
            <w:r>
              <w:t>Skabe et lærings miljø, hvor selv meget små børn får mulighed for at stifte bekendtskab med forskellige kunst arter. At de kan være med i forskellige fællesskaber, hvor de kan være medskabende. Og får udviklet større forståelse for andre og andres kulturer og fællesskaber.</w:t>
            </w:r>
          </w:p>
          <w:p w:rsidR="00B11892" w:rsidRDefault="00B11892" w:rsidP="00F01CB9"/>
          <w:p w:rsidR="00B11892" w:rsidRDefault="00B11892" w:rsidP="00F01CB9"/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Mål</w:t>
            </w:r>
          </w:p>
          <w:p w:rsidR="00B11892" w:rsidRDefault="00142DE4" w:rsidP="00B11892">
            <w:r>
              <w:t>At få implementeret det skabende rum i vores hverdag. At det ikke kun er noget vi tager frem en gang imellem. At børnene lærer noget om de forskellige højtider og kulturer i de forskellige arenaer de er i.</w:t>
            </w: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Tiltag</w:t>
            </w:r>
          </w:p>
          <w:p w:rsidR="00142DE4" w:rsidRPr="00142DE4" w:rsidRDefault="00142DE4" w:rsidP="00F01CB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>Få skabt et værksted, hvor de kan male uden at det skal ryddes væk hele tiden.</w:t>
            </w:r>
          </w:p>
          <w:p w:rsidR="00142DE4" w:rsidRPr="00142DE4" w:rsidRDefault="00142DE4" w:rsidP="00F01CB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>Læse/fortælle flere historier – også nye de ikke kender, læse forskellige genre.</w:t>
            </w:r>
          </w:p>
          <w:p w:rsidR="00142DE4" w:rsidRPr="00142DE4" w:rsidRDefault="00142DE4" w:rsidP="00F01CB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 xml:space="preserve">Synge nogle nye sange. </w:t>
            </w:r>
          </w:p>
          <w:p w:rsidR="00B11892" w:rsidRPr="00CA244A" w:rsidRDefault="00142DE4" w:rsidP="00F01CB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>
              <w:t>Snakke om og vise de ting vi gør og har til forskellige højtider.</w:t>
            </w:r>
            <w:r w:rsidR="00B11892">
              <w:t xml:space="preserve"> </w:t>
            </w:r>
          </w:p>
          <w:p w:rsidR="00CA244A" w:rsidRPr="00CB04A2" w:rsidRDefault="00CA244A" w:rsidP="00F01CB9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CA244A">
              <w:rPr>
                <w:b/>
                <w:color w:val="FF0000"/>
              </w:rPr>
              <w:t>Kendskab til andre</w:t>
            </w:r>
            <w:r>
              <w:rPr>
                <w:b/>
                <w:color w:val="FF0000"/>
              </w:rPr>
              <w:t>s</w:t>
            </w:r>
            <w:r w:rsidRPr="00CA244A">
              <w:rPr>
                <w:b/>
                <w:color w:val="FF0000"/>
              </w:rPr>
              <w:t xml:space="preserve"> kultur</w:t>
            </w:r>
            <w:r>
              <w:rPr>
                <w:b/>
                <w:color w:val="FF0000"/>
              </w:rPr>
              <w:t xml:space="preserve">? </w:t>
            </w: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Ansvarlig</w:t>
            </w:r>
          </w:p>
          <w:p w:rsidR="00B11892" w:rsidRDefault="00B11892" w:rsidP="00F01CB9">
            <w:pPr>
              <w:rPr>
                <w:b/>
              </w:rPr>
            </w:pPr>
          </w:p>
          <w:p w:rsidR="00B11892" w:rsidRDefault="00B11892" w:rsidP="00F01CB9">
            <w:pPr>
              <w:rPr>
                <w:b/>
              </w:rPr>
            </w:pP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Tegn</w:t>
            </w:r>
          </w:p>
          <w:p w:rsidR="00142DE4" w:rsidRPr="00142DE4" w:rsidRDefault="00142DE4" w:rsidP="00F01CB9">
            <w:r w:rsidRPr="00142DE4">
              <w:t>Vi</w:t>
            </w:r>
            <w:r>
              <w:t xml:space="preserve"> ser at børnene kender flere forskellige historier, kender flere sange og kulturelle tiltag. At børnene bliver bedre til at begå sig i de forskellige arenaer, som de bevæger sig i.</w:t>
            </w:r>
          </w:p>
          <w:p w:rsidR="00B11892" w:rsidRDefault="00B11892" w:rsidP="00F01CB9">
            <w:pPr>
              <w:rPr>
                <w:b/>
              </w:rPr>
            </w:pPr>
          </w:p>
          <w:p w:rsidR="00B11892" w:rsidRDefault="00B11892" w:rsidP="00F01CB9">
            <w:pPr>
              <w:rPr>
                <w:b/>
              </w:rPr>
            </w:pP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Opfølgning</w:t>
            </w:r>
          </w:p>
          <w:p w:rsidR="00B11892" w:rsidRDefault="00B11892" w:rsidP="00F01CB9"/>
          <w:p w:rsidR="00B11892" w:rsidRDefault="00B11892" w:rsidP="00F01CB9">
            <w:pPr>
              <w:rPr>
                <w:b/>
              </w:rPr>
            </w:pP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Evaluering</w:t>
            </w:r>
          </w:p>
          <w:p w:rsidR="00B11892" w:rsidRDefault="00B11892" w:rsidP="00F01CB9">
            <w:pPr>
              <w:pStyle w:val="Listeafsnit"/>
              <w:numPr>
                <w:ilvl w:val="0"/>
                <w:numId w:val="1"/>
              </w:numPr>
            </w:pP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Nye tiltag</w:t>
            </w:r>
          </w:p>
          <w:p w:rsidR="00B11892" w:rsidRDefault="00B11892" w:rsidP="00F01CB9">
            <w:pPr>
              <w:pStyle w:val="Listeafsnit"/>
              <w:numPr>
                <w:ilvl w:val="0"/>
                <w:numId w:val="1"/>
              </w:numPr>
            </w:pPr>
          </w:p>
        </w:tc>
      </w:tr>
      <w:tr w:rsidR="00B11892" w:rsidTr="00F01CB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92" w:rsidRDefault="00B11892" w:rsidP="00F01CB9">
            <w:pPr>
              <w:rPr>
                <w:b/>
              </w:rPr>
            </w:pPr>
            <w:r>
              <w:rPr>
                <w:b/>
              </w:rPr>
              <w:t>Ansvarlig</w:t>
            </w:r>
          </w:p>
          <w:p w:rsidR="00B11892" w:rsidRDefault="00B11892" w:rsidP="00F01CB9"/>
          <w:p w:rsidR="00B11892" w:rsidRDefault="00B11892" w:rsidP="00F01CB9"/>
        </w:tc>
      </w:tr>
    </w:tbl>
    <w:p w:rsidR="00B11892" w:rsidRDefault="00B11892" w:rsidP="00B11892"/>
    <w:p w:rsidR="00935293" w:rsidRDefault="00935293"/>
    <w:sectPr w:rsidR="009352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A20F3"/>
    <w:multiLevelType w:val="hybridMultilevel"/>
    <w:tmpl w:val="C55E230E"/>
    <w:lvl w:ilvl="0" w:tplc="B7D06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C2"/>
    <w:rsid w:val="00142DE4"/>
    <w:rsid w:val="00906DC2"/>
    <w:rsid w:val="00935293"/>
    <w:rsid w:val="00B11892"/>
    <w:rsid w:val="00C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97B7"/>
  <w15:docId w15:val="{37D6E24C-C2A8-4F39-B443-FE26D9B7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1892"/>
    <w:pPr>
      <w:ind w:left="720"/>
      <w:contextualSpacing/>
    </w:pPr>
  </w:style>
  <w:style w:type="table" w:styleId="Tabel-Gitter">
    <w:name w:val="Table Grid"/>
    <w:basedOn w:val="Tabel-Normal"/>
    <w:uiPriority w:val="59"/>
    <w:rsid w:val="00B118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Børnegården 2</dc:creator>
  <cp:keywords/>
  <dc:description/>
  <cp:lastModifiedBy>Dorthe Kronstrøm</cp:lastModifiedBy>
  <cp:revision>4</cp:revision>
  <dcterms:created xsi:type="dcterms:W3CDTF">2019-11-07T08:51:00Z</dcterms:created>
  <dcterms:modified xsi:type="dcterms:W3CDTF">2020-06-15T07:56:00Z</dcterms:modified>
</cp:coreProperties>
</file>